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BA954" w14:textId="4CE20ECB" w:rsidR="00C31310" w:rsidRDefault="001A5534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     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3A91">
        <w:rPr>
          <w:rFonts w:ascii="Times New Roman" w:hAnsi="Times New Roman" w:cs="Times New Roman"/>
          <w:b/>
          <w:sz w:val="40"/>
          <w:szCs w:val="40"/>
        </w:rPr>
        <w:t>10</w:t>
      </w:r>
      <w:r w:rsidR="00244CCE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B511C">
        <w:rPr>
          <w:rFonts w:ascii="Times New Roman" w:hAnsi="Times New Roman" w:cs="Times New Roman"/>
          <w:b/>
          <w:sz w:val="40"/>
          <w:szCs w:val="40"/>
        </w:rPr>
        <w:t>“The Minister’s Black Veil”</w:t>
      </w:r>
    </w:p>
    <w:p w14:paraId="1AD3C4B5" w14:textId="28706A40" w:rsidR="00D95D9E" w:rsidRDefault="00D95D9E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Dark Romantics-p. 234             16. plausibility-p. 243</w:t>
      </w:r>
    </w:p>
    <w:p w14:paraId="4ED96F73" w14:textId="1F5EB091" w:rsidR="00D95D9E" w:rsidRDefault="00D95D9E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Gothic-p. 234                              17. bugbear-p. 243</w:t>
      </w:r>
    </w:p>
    <w:p w14:paraId="3C95FC0C" w14:textId="0578D72D" w:rsidR="00D95D9E" w:rsidRDefault="00D95D9E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semblance-p. 235</w:t>
      </w:r>
      <w:r w:rsidR="003D7216">
        <w:rPr>
          <w:rFonts w:ascii="Times New Roman" w:hAnsi="Times New Roman" w:cs="Times New Roman"/>
          <w:b/>
          <w:sz w:val="40"/>
          <w:szCs w:val="40"/>
        </w:rPr>
        <w:t xml:space="preserve">                        18. preternatural-p. 243</w:t>
      </w:r>
    </w:p>
    <w:p w14:paraId="09650499" w14:textId="760D8E52" w:rsidR="00D95D9E" w:rsidRDefault="00D95D9E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crape-p. 236</w:t>
      </w:r>
      <w:r w:rsidR="003D7216">
        <w:rPr>
          <w:rFonts w:ascii="Times New Roman" w:hAnsi="Times New Roman" w:cs="Times New Roman"/>
          <w:b/>
          <w:sz w:val="40"/>
          <w:szCs w:val="40"/>
        </w:rPr>
        <w:t xml:space="preserve">                                19. mitigate-p. 244</w:t>
      </w:r>
    </w:p>
    <w:p w14:paraId="737A3E6F" w14:textId="68614F88" w:rsidR="00D95D9E" w:rsidRDefault="00D95D9E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emblem-p. 237</w:t>
      </w:r>
      <w:r w:rsidR="003D7216">
        <w:rPr>
          <w:rFonts w:ascii="Times New Roman" w:hAnsi="Times New Roman" w:cs="Times New Roman"/>
          <w:b/>
          <w:sz w:val="40"/>
          <w:szCs w:val="40"/>
        </w:rPr>
        <w:t xml:space="preserve">                            20. torpor-p. 245</w:t>
      </w:r>
    </w:p>
    <w:p w14:paraId="7A302B3B" w14:textId="6E224D2C" w:rsidR="00D95D9E" w:rsidRDefault="00D95D9E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pathos-p. 237</w:t>
      </w:r>
      <w:r w:rsidR="003D7216">
        <w:rPr>
          <w:rFonts w:ascii="Times New Roman" w:hAnsi="Times New Roman" w:cs="Times New Roman"/>
          <w:b/>
          <w:sz w:val="40"/>
          <w:szCs w:val="40"/>
        </w:rPr>
        <w:t xml:space="preserve">                              21. symbol-p. 247</w:t>
      </w:r>
    </w:p>
    <w:p w14:paraId="2D221F0A" w14:textId="0D10A333" w:rsidR="00D95D9E" w:rsidRDefault="00D95D9E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iniquity-p. 237</w:t>
      </w:r>
      <w:r w:rsidR="003D7216">
        <w:rPr>
          <w:rFonts w:ascii="Times New Roman" w:hAnsi="Times New Roman" w:cs="Times New Roman"/>
          <w:b/>
          <w:sz w:val="40"/>
          <w:szCs w:val="40"/>
        </w:rPr>
        <w:t xml:space="preserve">                            22. denotation-p. 248</w:t>
      </w:r>
    </w:p>
    <w:p w14:paraId="00A0E137" w14:textId="17705B40" w:rsidR="00D95D9E" w:rsidRDefault="00D95D9E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ostentatious-p. 238</w:t>
      </w:r>
      <w:r w:rsidR="003D7216">
        <w:rPr>
          <w:rFonts w:ascii="Times New Roman" w:hAnsi="Times New Roman" w:cs="Times New Roman"/>
          <w:b/>
          <w:sz w:val="40"/>
          <w:szCs w:val="40"/>
        </w:rPr>
        <w:t xml:space="preserve">                     23. connotation-p. 248</w:t>
      </w:r>
      <w:bookmarkStart w:id="0" w:name="_GoBack"/>
      <w:bookmarkEnd w:id="0"/>
    </w:p>
    <w:p w14:paraId="3661A5B5" w14:textId="29CCC78C" w:rsidR="00D95D9E" w:rsidRDefault="00D95D9E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profaned-p. 238</w:t>
      </w:r>
    </w:p>
    <w:p w14:paraId="301010DD" w14:textId="3266DC11" w:rsidR="00D95D9E" w:rsidRDefault="00D95D9E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wont-p. 238</w:t>
      </w:r>
    </w:p>
    <w:p w14:paraId="2F154F78" w14:textId="738525A2" w:rsidR="00D95D9E" w:rsidRDefault="00D95D9E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shroud-p. 239</w:t>
      </w:r>
    </w:p>
    <w:p w14:paraId="6A82DECF" w14:textId="5601B0B6" w:rsidR="00D95D9E" w:rsidRDefault="00D95D9E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celestial-p. 239</w:t>
      </w:r>
    </w:p>
    <w:p w14:paraId="19E50F82" w14:textId="61C87397" w:rsidR="00D95D9E" w:rsidRDefault="00D95D9E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waggery-p. 240</w:t>
      </w:r>
    </w:p>
    <w:p w14:paraId="62075DB7" w14:textId="38707E91" w:rsidR="00D95D9E" w:rsidRDefault="00D95D9E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remonstrance-p. 240</w:t>
      </w:r>
    </w:p>
    <w:p w14:paraId="4EB44B9A" w14:textId="36FCCF7F" w:rsidR="00D95D9E" w:rsidRDefault="00D95D9E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obstinacy-p. 242</w:t>
      </w:r>
    </w:p>
    <w:p w14:paraId="1BB0FE5A" w14:textId="77777777" w:rsidR="00D95D9E" w:rsidRDefault="00D95D9E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D95D9E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34"/>
    <w:rsid w:val="000142C4"/>
    <w:rsid w:val="00080E08"/>
    <w:rsid w:val="000B511C"/>
    <w:rsid w:val="00107FC4"/>
    <w:rsid w:val="001A5534"/>
    <w:rsid w:val="001A68C2"/>
    <w:rsid w:val="00244CCE"/>
    <w:rsid w:val="002774CD"/>
    <w:rsid w:val="002979FB"/>
    <w:rsid w:val="0032140A"/>
    <w:rsid w:val="003377BB"/>
    <w:rsid w:val="003C4ACB"/>
    <w:rsid w:val="003D7216"/>
    <w:rsid w:val="003F4A1C"/>
    <w:rsid w:val="00584B0A"/>
    <w:rsid w:val="005F7A00"/>
    <w:rsid w:val="0063129E"/>
    <w:rsid w:val="00653033"/>
    <w:rsid w:val="00662909"/>
    <w:rsid w:val="006E4177"/>
    <w:rsid w:val="00703ED7"/>
    <w:rsid w:val="0070646F"/>
    <w:rsid w:val="00727E73"/>
    <w:rsid w:val="00730FD9"/>
    <w:rsid w:val="007E61DB"/>
    <w:rsid w:val="007F2424"/>
    <w:rsid w:val="00853A91"/>
    <w:rsid w:val="00864D8B"/>
    <w:rsid w:val="00880387"/>
    <w:rsid w:val="00886DE9"/>
    <w:rsid w:val="008B6713"/>
    <w:rsid w:val="008D6AD8"/>
    <w:rsid w:val="00905F77"/>
    <w:rsid w:val="00980066"/>
    <w:rsid w:val="009A63C5"/>
    <w:rsid w:val="009D1538"/>
    <w:rsid w:val="009E07BE"/>
    <w:rsid w:val="009E4E92"/>
    <w:rsid w:val="00A136C8"/>
    <w:rsid w:val="00A4356A"/>
    <w:rsid w:val="00A8141C"/>
    <w:rsid w:val="00A828D6"/>
    <w:rsid w:val="00AD0C4A"/>
    <w:rsid w:val="00C21D6B"/>
    <w:rsid w:val="00C31310"/>
    <w:rsid w:val="00C62B7E"/>
    <w:rsid w:val="00CD50FA"/>
    <w:rsid w:val="00D04A8E"/>
    <w:rsid w:val="00D23B03"/>
    <w:rsid w:val="00D95D9E"/>
    <w:rsid w:val="00DB0675"/>
    <w:rsid w:val="00E013F2"/>
    <w:rsid w:val="00EB38A7"/>
    <w:rsid w:val="00EE3285"/>
    <w:rsid w:val="00F3333C"/>
    <w:rsid w:val="00F45504"/>
    <w:rsid w:val="00F67625"/>
    <w:rsid w:val="00F72987"/>
    <w:rsid w:val="00F96E5B"/>
    <w:rsid w:val="00FA6E2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A954"/>
  <w15:docId w15:val="{50C7E155-E941-4BCB-9135-73921F4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040FD-7A7E-462F-B59F-B5E1C9ECB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A6CAC-8D2C-45D6-95C8-F20519C95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CCF3FF-480D-4529-BC60-6171EDA946A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2011-11-17T15:58:00Z</cp:lastPrinted>
  <dcterms:created xsi:type="dcterms:W3CDTF">2016-12-20T14:09:00Z</dcterms:created>
  <dcterms:modified xsi:type="dcterms:W3CDTF">2016-12-20T14:09:00Z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